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B3B" w:rsidRDefault="00DE59C8">
      <w:r>
        <w:rPr>
          <w:noProof/>
          <w:lang w:eastAsia="hr-HR"/>
        </w:rPr>
        <w:drawing>
          <wp:inline distT="0" distB="0" distL="0" distR="0">
            <wp:extent cx="1365504" cy="606552"/>
            <wp:effectExtent l="0" t="0" r="6350" b="317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zs novi logo - hrv en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504" cy="60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F79" w:rsidRDefault="00571ADD" w:rsidP="00E33D23">
      <w:pPr>
        <w:jc w:val="center"/>
      </w:pPr>
      <w:r>
        <w:t>OBRAZAC</w:t>
      </w:r>
      <w:r w:rsidR="0044394E">
        <w:t xml:space="preserve"> </w:t>
      </w:r>
      <w:r>
        <w:t>ZA PRIJAVU ŠKOLE DOMAĆINA</w:t>
      </w:r>
      <w:r w:rsidR="0044394E">
        <w:t xml:space="preserve"> ZA DRŽAVN</w:t>
      </w:r>
      <w:r w:rsidR="00F45609">
        <w:t>U RAZINU</w:t>
      </w:r>
      <w:r w:rsidR="0044394E">
        <w:t xml:space="preserve"> NATJECANJ</w:t>
      </w:r>
      <w:r w:rsidR="00F45609">
        <w:t>A</w:t>
      </w:r>
      <w:r w:rsidR="00BF7D11">
        <w:t xml:space="preserve"> </w:t>
      </w:r>
      <w:r w:rsidR="00BF7D11" w:rsidRPr="00E33D23">
        <w:t>ILI</w:t>
      </w:r>
      <w:r w:rsidR="00E33D23">
        <w:t xml:space="preserve"> SMOTR</w:t>
      </w:r>
      <w:r w:rsidR="00F45609">
        <w:t>E</w:t>
      </w:r>
    </w:p>
    <w:p w:rsidR="00C00B3B" w:rsidRDefault="00C00B3B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Naziv  škole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44394E" w:rsidTr="00AB6C3D">
        <w:trPr>
          <w:trHeight w:val="605"/>
        </w:trPr>
        <w:tc>
          <w:tcPr>
            <w:tcW w:w="3256" w:type="dxa"/>
          </w:tcPr>
          <w:p w:rsidR="0044394E" w:rsidRPr="00BF7D11" w:rsidRDefault="0044394E">
            <w:r w:rsidRPr="00BF7D11">
              <w:t>Ravnatelj/</w:t>
            </w:r>
            <w:proofErr w:type="spellStart"/>
            <w:r w:rsidRPr="00BF7D11">
              <w:t>ica</w:t>
            </w:r>
            <w:proofErr w:type="spellEnd"/>
            <w:r w:rsidR="00F45609">
              <w:t>:</w:t>
            </w:r>
          </w:p>
        </w:tc>
        <w:tc>
          <w:tcPr>
            <w:tcW w:w="5806" w:type="dxa"/>
          </w:tcPr>
          <w:p w:rsidR="0044394E" w:rsidRDefault="0044394E"/>
        </w:tc>
      </w:tr>
      <w:tr w:rsidR="00C00B3B" w:rsidTr="00C00B3B">
        <w:tc>
          <w:tcPr>
            <w:tcW w:w="3256" w:type="dxa"/>
          </w:tcPr>
          <w:p w:rsidR="00C00B3B" w:rsidRPr="00BF7D11" w:rsidRDefault="00E33D23">
            <w:r>
              <w:t>Naziv</w:t>
            </w:r>
            <w:r w:rsidR="00C00B3B" w:rsidRPr="00BF7D11">
              <w:t xml:space="preserve"> natjecanja/smotre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Broj sudionika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Datum natjecanja/smotre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Naziv županije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Mjesto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571ADD">
            <w:r>
              <w:t>Adresa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571ADD">
            <w:r>
              <w:t>Grad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571ADD">
            <w:r>
              <w:t>Poštanski broj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Telefon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C00B3B">
            <w:r w:rsidRPr="00BF7D11">
              <w:t>E- mail škole</w:t>
            </w:r>
            <w:r w:rsidR="00F45609">
              <w:t>:</w:t>
            </w:r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Pr="00BF7D11" w:rsidRDefault="00F45609">
            <w:r>
              <w:t xml:space="preserve">OIB </w:t>
            </w:r>
            <w:bookmarkStart w:id="0" w:name="_GoBack"/>
            <w:bookmarkEnd w:id="0"/>
          </w:p>
          <w:p w:rsidR="00C00B3B" w:rsidRPr="00BF7D11" w:rsidRDefault="00C00B3B"/>
        </w:tc>
        <w:tc>
          <w:tcPr>
            <w:tcW w:w="5806" w:type="dxa"/>
          </w:tcPr>
          <w:p w:rsidR="00C00B3B" w:rsidRDefault="00C00B3B"/>
        </w:tc>
      </w:tr>
      <w:tr w:rsidR="0044394E" w:rsidTr="00C00B3B">
        <w:tc>
          <w:tcPr>
            <w:tcW w:w="3256" w:type="dxa"/>
          </w:tcPr>
          <w:p w:rsidR="0044394E" w:rsidRPr="00BF7D11" w:rsidRDefault="0044394E" w:rsidP="0044394E">
            <w:r w:rsidRPr="00BF7D11">
              <w:t>Škola će ustupiti ili osigurati – navesti stavke iz infrastrukturnoga popisa (oprema, alati, strojevi i sl.)</w:t>
            </w:r>
          </w:p>
        </w:tc>
        <w:tc>
          <w:tcPr>
            <w:tcW w:w="5806" w:type="dxa"/>
          </w:tcPr>
          <w:p w:rsidR="0044394E" w:rsidRDefault="0044394E" w:rsidP="0044394E"/>
        </w:tc>
      </w:tr>
      <w:tr w:rsidR="00AB6C3D" w:rsidTr="00AB6C3D">
        <w:trPr>
          <w:trHeight w:val="1040"/>
        </w:trPr>
        <w:tc>
          <w:tcPr>
            <w:tcW w:w="3256" w:type="dxa"/>
          </w:tcPr>
          <w:p w:rsidR="00AB6C3D" w:rsidRPr="00BF7D11" w:rsidRDefault="00AB6C3D" w:rsidP="00571ADD">
            <w:r w:rsidRPr="00BF7D11">
              <w:t xml:space="preserve">Prijedlog članova </w:t>
            </w:r>
            <w:r w:rsidR="00571ADD">
              <w:t>Školskog o</w:t>
            </w:r>
            <w:r w:rsidRPr="00BF7D11">
              <w:t>rganizacijskoga povjerenstva</w:t>
            </w:r>
            <w:r w:rsidR="00571ADD">
              <w:t xml:space="preserve"> </w:t>
            </w:r>
          </w:p>
        </w:tc>
        <w:tc>
          <w:tcPr>
            <w:tcW w:w="5806" w:type="dxa"/>
          </w:tcPr>
          <w:p w:rsidR="00AB6C3D" w:rsidRDefault="00AB6C3D" w:rsidP="0044394E"/>
        </w:tc>
      </w:tr>
    </w:tbl>
    <w:p w:rsidR="00C00B3B" w:rsidRDefault="00C00B3B" w:rsidP="00BF7D11">
      <w:pPr>
        <w:spacing w:after="0"/>
      </w:pPr>
    </w:p>
    <w:p w:rsidR="00BF7D11" w:rsidRDefault="00BF7D11" w:rsidP="00BF7D11">
      <w:pPr>
        <w:spacing w:after="0" w:line="240" w:lineRule="auto"/>
      </w:pPr>
    </w:p>
    <w:p w:rsidR="00BF7D11" w:rsidRDefault="00BF7D11" w:rsidP="00BF7D11">
      <w:pPr>
        <w:spacing w:after="0" w:line="240" w:lineRule="auto"/>
      </w:pPr>
    </w:p>
    <w:p w:rsidR="00BF7D11" w:rsidRDefault="00BF7D11" w:rsidP="00BF7D11">
      <w:pPr>
        <w:spacing w:after="0" w:line="240" w:lineRule="auto"/>
      </w:pPr>
      <w:r>
        <w:t>Potpis predsjednika državnog povjerenstva                                       Potpis ravnatelja škole</w:t>
      </w:r>
    </w:p>
    <w:p w:rsidR="00BF7D11" w:rsidRDefault="00BF7D11" w:rsidP="00BF7D11">
      <w:pPr>
        <w:spacing w:after="0" w:line="240" w:lineRule="auto"/>
      </w:pPr>
    </w:p>
    <w:p w:rsidR="00BF7D11" w:rsidRDefault="00BF7D11" w:rsidP="00BF7D11">
      <w:pPr>
        <w:spacing w:after="0" w:line="240" w:lineRule="auto"/>
      </w:pPr>
      <w:r>
        <w:t>_____________________________                                                     ___________________________</w:t>
      </w:r>
    </w:p>
    <w:sectPr w:rsidR="00BF7D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B3B"/>
    <w:rsid w:val="000F4F79"/>
    <w:rsid w:val="0044394E"/>
    <w:rsid w:val="00484A4D"/>
    <w:rsid w:val="00571ADD"/>
    <w:rsid w:val="008A0ADA"/>
    <w:rsid w:val="00AB6C3D"/>
    <w:rsid w:val="00BF7D11"/>
    <w:rsid w:val="00C00B3B"/>
    <w:rsid w:val="00DE59C8"/>
    <w:rsid w:val="00E33D23"/>
    <w:rsid w:val="00F4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B5A20"/>
  <w15:chartTrackingRefBased/>
  <w15:docId w15:val="{1BA93E7F-C896-4F80-8879-B15D8DD8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00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8A0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A0ADA"/>
    <w:rPr>
      <w:rFonts w:ascii="Segoe UI" w:hAnsi="Segoe UI" w:cs="Segoe UI"/>
      <w:sz w:val="18"/>
      <w:szCs w:val="18"/>
    </w:rPr>
  </w:style>
  <w:style w:type="table" w:styleId="Tablicareetke4-isticanje5">
    <w:name w:val="Grid Table 4 Accent 5"/>
    <w:basedOn w:val="Obinatablica"/>
    <w:uiPriority w:val="49"/>
    <w:rsid w:val="0044394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Ivančić Medved</dc:creator>
  <cp:keywords/>
  <dc:description/>
  <cp:lastModifiedBy>Ivana Ivančić Medved</cp:lastModifiedBy>
  <cp:revision>8</cp:revision>
  <cp:lastPrinted>2024-11-12T13:53:00Z</cp:lastPrinted>
  <dcterms:created xsi:type="dcterms:W3CDTF">2024-11-14T13:04:00Z</dcterms:created>
  <dcterms:modified xsi:type="dcterms:W3CDTF">2025-02-13T09:50:00Z</dcterms:modified>
</cp:coreProperties>
</file>